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D1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Ответственному секретарю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 xml:space="preserve">Приемной комиссии по приему на обучение по программам ординатуры </w:t>
      </w:r>
    </w:p>
    <w:p w:rsidR="00044E36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E36"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 w:rsidRPr="00044E3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70E72" w:rsidRDefault="00D77367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0E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4E36" w:rsidRPr="00770E72" w:rsidRDefault="00770E72" w:rsidP="00044E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0E72">
        <w:rPr>
          <w:rFonts w:ascii="Times New Roman" w:hAnsi="Times New Roman" w:cs="Times New Roman"/>
          <w:sz w:val="16"/>
          <w:szCs w:val="16"/>
        </w:rPr>
        <w:t>(</w:t>
      </w:r>
      <w:r w:rsidR="00D77367" w:rsidRPr="00770E72">
        <w:rPr>
          <w:rFonts w:ascii="Times New Roman" w:hAnsi="Times New Roman" w:cs="Times New Roman"/>
          <w:sz w:val="16"/>
          <w:szCs w:val="16"/>
        </w:rPr>
        <w:t>Ф.И.О. поступающего</w:t>
      </w:r>
      <w:r w:rsidRPr="00770E72">
        <w:rPr>
          <w:rFonts w:ascii="Times New Roman" w:hAnsi="Times New Roman" w:cs="Times New Roman"/>
          <w:sz w:val="16"/>
          <w:szCs w:val="16"/>
        </w:rPr>
        <w:t>)</w:t>
      </w:r>
    </w:p>
    <w:p w:rsidR="00044E36" w:rsidRDefault="00770E72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4CF5" w:rsidRDefault="00FB4CF5" w:rsidP="00044E36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качестве результатов вступительного испытания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зачесть мне</w:t>
      </w:r>
    </w:p>
    <w:p w:rsidR="00044E36" w:rsidRDefault="00B56D6D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377190</wp:posOffset>
                </wp:positionV>
                <wp:extent cx="358140" cy="3276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A14A" id="Прямоугольник 1" o:spid="_x0000_s1026" style="position:absolute;margin-left:-290.7pt;margin-top:29.7pt;width:28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" fillcolor="white [3201]" strokecolor="black [3213]" strokeweight="1pt"/>
            </w:pict>
          </mc:Fallback>
        </mc:AlternateContent>
      </w:r>
      <w:r w:rsidR="00044E3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422E1" w:rsidRDefault="00C422E1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результаты тестирования, проводимого в рамках процедуры аккредитации специалиста, 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пройденного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EE37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Pr="00FB4CF5" w:rsidRDefault="00B56D6D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375920</wp:posOffset>
                </wp:positionV>
                <wp:extent cx="358140" cy="350520"/>
                <wp:effectExtent l="0" t="0" r="228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1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36" w:rsidRDefault="00044E36" w:rsidP="00044E36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90.7pt;margin-top:29.6pt;width:28.2pt;height:27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" fillcolor="white [3201]" strokecolor="black [3213]" strokeweight="1pt">
                <v:textbox>
                  <w:txbxContent>
                    <w:p w:rsidR="00044E36" w:rsidRDefault="00044E36" w:rsidP="00044E36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результаты тестирования, проводимого в рамках процедуры аккредитации специалиста,</w:t>
      </w:r>
    </w:p>
    <w:p w:rsidR="00C422E1" w:rsidRDefault="00044E36" w:rsidP="00FB4CF5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пройденного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EE37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Default="00B56D6D" w:rsidP="00B56D6D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-3672840</wp:posOffset>
                </wp:positionH>
                <wp:positionV relativeFrom="paragraph">
                  <wp:posOffset>292100</wp:posOffset>
                </wp:positionV>
                <wp:extent cx="350520" cy="3276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A660" id="Прямоугольник 5" o:spid="_x0000_s1026" style="position:absolute;margin-left:-289.2pt;margin-top:23pt;width:27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" fillcolor="white [3201]" strokecolor="black [3213]" strokeweight="1pt"/>
            </w:pict>
          </mc:Fallback>
        </mc:AlternateConten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EE37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C422E1" w:rsidRPr="00C422E1" w:rsidRDefault="00C422E1" w:rsidP="00C422E1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7107F6" wp14:editId="674B13E6">
            <wp:extent cx="359410" cy="341630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0E72">
        <w:rPr>
          <w:rFonts w:ascii="Times New Roman" w:hAnsi="Times New Roman" w:cs="Times New Roman"/>
          <w:sz w:val="24"/>
          <w:szCs w:val="24"/>
        </w:rPr>
        <w:t xml:space="preserve">    </w:t>
      </w:r>
      <w:r w:rsidRPr="00FB4CF5"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EE375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D0549">
        <w:rPr>
          <w:rFonts w:ascii="Times New Roman" w:hAnsi="Times New Roman" w:cs="Times New Roman"/>
          <w:sz w:val="24"/>
          <w:szCs w:val="24"/>
        </w:rPr>
        <w:t xml:space="preserve"> </w:t>
      </w:r>
      <w:r w:rsidRPr="00FB4CF5">
        <w:rPr>
          <w:rFonts w:ascii="Times New Roman" w:hAnsi="Times New Roman" w:cs="Times New Roman"/>
          <w:sz w:val="24"/>
          <w:szCs w:val="24"/>
        </w:rPr>
        <w:t>году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FB4CF5" w:rsidRPr="00FB4CF5" w:rsidRDefault="00FB4CF5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_____________20___г.                                                          _______________________</w:t>
      </w:r>
    </w:p>
    <w:p w:rsidR="00C422E1" w:rsidRP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(Подпись)</w:t>
      </w:r>
    </w:p>
    <w:sectPr w:rsidR="00C422E1" w:rsidRPr="00C422E1" w:rsidSect="00044E36">
      <w:pgSz w:w="11906" w:h="16838"/>
      <w:pgMar w:top="1134" w:right="566" w:bottom="1134" w:left="72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36"/>
    <w:rsid w:val="00011DA3"/>
    <w:rsid w:val="00044E36"/>
    <w:rsid w:val="001309A2"/>
    <w:rsid w:val="0049324C"/>
    <w:rsid w:val="004D0549"/>
    <w:rsid w:val="00770E72"/>
    <w:rsid w:val="00B048D1"/>
    <w:rsid w:val="00B3586E"/>
    <w:rsid w:val="00B56D6D"/>
    <w:rsid w:val="00C422E1"/>
    <w:rsid w:val="00D77367"/>
    <w:rsid w:val="00EE3755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0CB"/>
  <w15:chartTrackingRefBased/>
  <w15:docId w15:val="{16B10522-1F7D-45A8-AF11-F7C276D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2A6D-6CB9-4A92-B1A2-999C585F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cp:lastPrinted>2024-07-16T13:13:00Z</cp:lastPrinted>
  <dcterms:created xsi:type="dcterms:W3CDTF">2024-07-17T06:38:00Z</dcterms:created>
  <dcterms:modified xsi:type="dcterms:W3CDTF">2024-07-17T06:38:00Z</dcterms:modified>
</cp:coreProperties>
</file>